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73992" w14:textId="77777777" w:rsidR="00C14DB3" w:rsidRPr="004D3352" w:rsidRDefault="00574BD5">
      <w:pPr>
        <w:pStyle w:val="Normal1"/>
        <w:rPr>
          <w:rFonts w:ascii="Arial" w:eastAsia="Arial" w:hAnsi="Arial" w:cs="Arial"/>
          <w:b/>
          <w:sz w:val="36"/>
          <w:szCs w:val="40"/>
        </w:rPr>
      </w:pPr>
      <w:r w:rsidRPr="004D3352">
        <w:rPr>
          <w:rFonts w:ascii="Arial" w:eastAsia="Arial" w:hAnsi="Arial" w:cs="Arial"/>
          <w:b/>
          <w:sz w:val="36"/>
          <w:szCs w:val="40"/>
        </w:rPr>
        <w:t>The Oaks Community</w:t>
      </w:r>
      <w:r w:rsidR="0087211A" w:rsidRPr="004D3352">
        <w:rPr>
          <w:rFonts w:ascii="Arial" w:eastAsia="Arial" w:hAnsi="Arial" w:cs="Arial"/>
          <w:b/>
          <w:sz w:val="36"/>
          <w:szCs w:val="40"/>
        </w:rPr>
        <w:t xml:space="preserve"> Primary School</w:t>
      </w:r>
    </w:p>
    <w:p w14:paraId="18784DF0" w14:textId="77777777" w:rsidR="00C14DB3" w:rsidRPr="004D3352" w:rsidRDefault="00574BD5">
      <w:pPr>
        <w:pStyle w:val="Normal1"/>
        <w:rPr>
          <w:rFonts w:ascii="Arial" w:eastAsia="Arial" w:hAnsi="Arial" w:cs="Arial"/>
          <w:b/>
          <w:sz w:val="36"/>
          <w:szCs w:val="40"/>
        </w:rPr>
      </w:pPr>
      <w:bookmarkStart w:id="0" w:name="_gjdgxs" w:colFirst="0" w:colLast="0"/>
      <w:bookmarkEnd w:id="0"/>
      <w:r w:rsidRPr="004D3352">
        <w:rPr>
          <w:rFonts w:ascii="Arial" w:eastAsia="Arial" w:hAnsi="Arial" w:cs="Arial"/>
          <w:b/>
          <w:sz w:val="36"/>
          <w:szCs w:val="40"/>
        </w:rPr>
        <w:t>Reception</w:t>
      </w:r>
      <w:r w:rsidR="0087211A" w:rsidRPr="004D3352">
        <w:rPr>
          <w:rFonts w:ascii="Arial" w:eastAsia="Arial" w:hAnsi="Arial" w:cs="Arial"/>
          <w:b/>
          <w:sz w:val="36"/>
          <w:szCs w:val="40"/>
        </w:rPr>
        <w:t xml:space="preserve"> Curriculum 2018-2019</w:t>
      </w:r>
    </w:p>
    <w:tbl>
      <w:tblPr>
        <w:tblStyle w:val="a"/>
        <w:tblW w:w="15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5"/>
        <w:gridCol w:w="2195"/>
        <w:gridCol w:w="2196"/>
        <w:gridCol w:w="2195"/>
        <w:gridCol w:w="2196"/>
        <w:gridCol w:w="2195"/>
        <w:gridCol w:w="2196"/>
      </w:tblGrid>
      <w:tr w:rsidR="00C14DB3" w14:paraId="78055682" w14:textId="77777777">
        <w:tc>
          <w:tcPr>
            <w:tcW w:w="2195" w:type="dxa"/>
            <w:shd w:val="clear" w:color="auto" w:fill="BDD7EE"/>
          </w:tcPr>
          <w:p w14:paraId="5A52B6FE" w14:textId="77777777" w:rsidR="00C14DB3" w:rsidRDefault="00C14DB3">
            <w:pPr>
              <w:pStyle w:val="Normal1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</w:tc>
        <w:tc>
          <w:tcPr>
            <w:tcW w:w="2195" w:type="dxa"/>
            <w:shd w:val="clear" w:color="auto" w:fill="BDD7EE"/>
          </w:tcPr>
          <w:p w14:paraId="32432111" w14:textId="77777777" w:rsidR="00C14DB3" w:rsidRDefault="0087211A">
            <w:pPr>
              <w:pStyle w:val="Normal1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Autumn 1</w:t>
            </w:r>
          </w:p>
        </w:tc>
        <w:tc>
          <w:tcPr>
            <w:tcW w:w="2196" w:type="dxa"/>
            <w:shd w:val="clear" w:color="auto" w:fill="BDD7EE"/>
          </w:tcPr>
          <w:p w14:paraId="54584724" w14:textId="77777777" w:rsidR="00C14DB3" w:rsidRDefault="0087211A">
            <w:pPr>
              <w:pStyle w:val="Normal1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Autumn 2</w:t>
            </w:r>
          </w:p>
        </w:tc>
        <w:tc>
          <w:tcPr>
            <w:tcW w:w="2195" w:type="dxa"/>
            <w:shd w:val="clear" w:color="auto" w:fill="BDD7EE"/>
          </w:tcPr>
          <w:p w14:paraId="59AE123C" w14:textId="77777777" w:rsidR="00C14DB3" w:rsidRDefault="0087211A">
            <w:pPr>
              <w:pStyle w:val="Normal1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Spring 1</w:t>
            </w:r>
          </w:p>
        </w:tc>
        <w:tc>
          <w:tcPr>
            <w:tcW w:w="2196" w:type="dxa"/>
            <w:shd w:val="clear" w:color="auto" w:fill="BDD7EE"/>
          </w:tcPr>
          <w:p w14:paraId="05FE5FB1" w14:textId="77777777" w:rsidR="00C14DB3" w:rsidRDefault="0087211A">
            <w:pPr>
              <w:pStyle w:val="Normal1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Spring 2</w:t>
            </w:r>
          </w:p>
        </w:tc>
        <w:tc>
          <w:tcPr>
            <w:tcW w:w="2195" w:type="dxa"/>
            <w:shd w:val="clear" w:color="auto" w:fill="BDD7EE"/>
          </w:tcPr>
          <w:p w14:paraId="0AA9BF41" w14:textId="77777777" w:rsidR="00C14DB3" w:rsidRDefault="0087211A">
            <w:pPr>
              <w:pStyle w:val="Normal1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Summer 1</w:t>
            </w:r>
          </w:p>
        </w:tc>
        <w:tc>
          <w:tcPr>
            <w:tcW w:w="2196" w:type="dxa"/>
            <w:shd w:val="clear" w:color="auto" w:fill="BDD7EE"/>
          </w:tcPr>
          <w:p w14:paraId="2D1ACBB3" w14:textId="77777777" w:rsidR="00C14DB3" w:rsidRDefault="0087211A">
            <w:pPr>
              <w:pStyle w:val="Normal1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Summer 2</w:t>
            </w:r>
          </w:p>
        </w:tc>
      </w:tr>
      <w:tr w:rsidR="00C14DB3" w14:paraId="43B2B508" w14:textId="77777777">
        <w:tc>
          <w:tcPr>
            <w:tcW w:w="2195" w:type="dxa"/>
          </w:tcPr>
          <w:p w14:paraId="7FD4BA2D" w14:textId="77777777" w:rsidR="00C14DB3" w:rsidRDefault="0087211A" w:rsidP="00C562EC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Learning </w:t>
            </w:r>
            <w:r w:rsidR="00C562EC">
              <w:rPr>
                <w:rFonts w:ascii="Arial" w:eastAsia="Arial" w:hAnsi="Arial" w:cs="Arial"/>
                <w:sz w:val="24"/>
                <w:szCs w:val="24"/>
              </w:rPr>
              <w:t xml:space="preserve">journey </w:t>
            </w:r>
            <w:r>
              <w:rPr>
                <w:rFonts w:ascii="Arial" w:eastAsia="Arial" w:hAnsi="Arial" w:cs="Arial"/>
                <w:sz w:val="24"/>
                <w:szCs w:val="24"/>
              </w:rPr>
              <w:t>Curriculum</w:t>
            </w:r>
          </w:p>
        </w:tc>
        <w:tc>
          <w:tcPr>
            <w:tcW w:w="2195" w:type="dxa"/>
          </w:tcPr>
          <w:p w14:paraId="1EF7416B" w14:textId="77777777" w:rsidR="00C562EC" w:rsidRDefault="00C562EC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 all animals the same?</w:t>
            </w:r>
          </w:p>
          <w:p w14:paraId="0E955D19" w14:textId="77777777" w:rsidR="006B56C2" w:rsidRDefault="006B56C2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All about me </w:t>
            </w:r>
          </w:p>
        </w:tc>
        <w:tc>
          <w:tcPr>
            <w:tcW w:w="2196" w:type="dxa"/>
          </w:tcPr>
          <w:p w14:paraId="1321368A" w14:textId="4325C053" w:rsidR="00C14DB3" w:rsidRDefault="001D6AC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Why does the naughty </w:t>
            </w:r>
            <w:r w:rsidR="000C15CF">
              <w:rPr>
                <w:rFonts w:ascii="Arial" w:eastAsia="Arial" w:hAnsi="Arial" w:cs="Arial"/>
                <w:sz w:val="20"/>
                <w:szCs w:val="20"/>
              </w:rPr>
              <w:t>bus keep getting into trouble?</w:t>
            </w:r>
          </w:p>
          <w:p w14:paraId="7C361748" w14:textId="77777777" w:rsidR="006B56C2" w:rsidRDefault="006B56C2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Seasons </w:t>
            </w:r>
          </w:p>
        </w:tc>
        <w:tc>
          <w:tcPr>
            <w:tcW w:w="2195" w:type="dxa"/>
          </w:tcPr>
          <w:p w14:paraId="42282C7A" w14:textId="77777777" w:rsidR="00C14DB3" w:rsidRDefault="006B56C2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Social Justice </w:t>
            </w:r>
          </w:p>
          <w:p w14:paraId="1A3F1FF6" w14:textId="77777777" w:rsidR="006B56C2" w:rsidRDefault="006B56C2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Whole school project </w:t>
            </w:r>
          </w:p>
        </w:tc>
        <w:tc>
          <w:tcPr>
            <w:tcW w:w="2196" w:type="dxa"/>
          </w:tcPr>
          <w:p w14:paraId="02B9D977" w14:textId="77777777" w:rsidR="00C14DB3" w:rsidRDefault="006B56C2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Where do animals come from? </w:t>
            </w:r>
          </w:p>
        </w:tc>
        <w:tc>
          <w:tcPr>
            <w:tcW w:w="2195" w:type="dxa"/>
          </w:tcPr>
          <w:p w14:paraId="2ED86D71" w14:textId="22956D2D" w:rsidR="00C14DB3" w:rsidRDefault="00E0389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makes a hero a hero?</w:t>
            </w:r>
          </w:p>
        </w:tc>
        <w:tc>
          <w:tcPr>
            <w:tcW w:w="2196" w:type="dxa"/>
          </w:tcPr>
          <w:p w14:paraId="3FEB5F45" w14:textId="10BA69B0" w:rsidR="00C14DB3" w:rsidRDefault="002D5D6F" w:rsidP="002D5D6F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might you find in your bucket?</w:t>
            </w:r>
          </w:p>
        </w:tc>
      </w:tr>
      <w:tr w:rsidR="00C14DB3" w14:paraId="7A052955" w14:textId="77777777">
        <w:tc>
          <w:tcPr>
            <w:tcW w:w="2195" w:type="dxa"/>
          </w:tcPr>
          <w:p w14:paraId="39D7BB04" w14:textId="77777777" w:rsidR="00C14DB3" w:rsidRDefault="0087211A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Hook</w:t>
            </w:r>
          </w:p>
        </w:tc>
        <w:tc>
          <w:tcPr>
            <w:tcW w:w="2195" w:type="dxa"/>
          </w:tcPr>
          <w:p w14:paraId="242E4A64" w14:textId="77777777" w:rsidR="00C14DB3" w:rsidRDefault="00C562EC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Zoo Ranger (visitor) </w:t>
            </w:r>
          </w:p>
          <w:p w14:paraId="1EE8B22D" w14:textId="77777777" w:rsidR="00C562EC" w:rsidRDefault="00C562EC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Vet </w:t>
            </w:r>
          </w:p>
          <w:p w14:paraId="600825A3" w14:textId="77777777" w:rsidR="00C562EC" w:rsidRDefault="00C562EC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Animal footprints</w:t>
            </w:r>
          </w:p>
          <w:p w14:paraId="3398CE62" w14:textId="77777777" w:rsidR="00C562EC" w:rsidRDefault="00C562EC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Book covered and claw marks </w:t>
            </w:r>
          </w:p>
          <w:p w14:paraId="08325C39" w14:textId="77777777" w:rsidR="00C562EC" w:rsidRDefault="00C562EC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Animal Carrier </w:t>
            </w:r>
          </w:p>
        </w:tc>
        <w:tc>
          <w:tcPr>
            <w:tcW w:w="2196" w:type="dxa"/>
          </w:tcPr>
          <w:p w14:paraId="0F08A949" w14:textId="77777777" w:rsidR="000C15CF" w:rsidRDefault="000C15CF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Halloween </w:t>
            </w:r>
          </w:p>
          <w:p w14:paraId="5A53204C" w14:textId="77777777" w:rsidR="000C15CF" w:rsidRDefault="000C15CF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Bonfire night </w:t>
            </w:r>
          </w:p>
          <w:p w14:paraId="420AE817" w14:textId="77777777" w:rsidR="000C15CF" w:rsidRDefault="000C15CF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Christmas</w:t>
            </w:r>
          </w:p>
          <w:p w14:paraId="37768416" w14:textId="77777777" w:rsidR="000C15CF" w:rsidRDefault="000C15CF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Bus trip?</w:t>
            </w:r>
          </w:p>
          <w:p w14:paraId="58B60FA4" w14:textId="77777777" w:rsidR="000C15CF" w:rsidRDefault="000C15CF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PCSO visit </w:t>
            </w:r>
          </w:p>
          <w:p w14:paraId="5B82E3A3" w14:textId="77777777" w:rsidR="000C15CF" w:rsidRDefault="000C15CF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Bus to go home. </w:t>
            </w:r>
          </w:p>
        </w:tc>
        <w:tc>
          <w:tcPr>
            <w:tcW w:w="2195" w:type="dxa"/>
          </w:tcPr>
          <w:p w14:paraId="4763D4FB" w14:textId="77777777" w:rsidR="00C14DB3" w:rsidRDefault="00C14DB3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5BEE892F" w14:textId="77777777" w:rsidR="00C14DB3" w:rsidRDefault="006B56C2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Hatch chicks </w:t>
            </w:r>
          </w:p>
          <w:p w14:paraId="6911AE68" w14:textId="77777777" w:rsidR="006B56C2" w:rsidRDefault="006B56C2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Tadpoles </w:t>
            </w:r>
          </w:p>
        </w:tc>
        <w:tc>
          <w:tcPr>
            <w:tcW w:w="2195" w:type="dxa"/>
          </w:tcPr>
          <w:p w14:paraId="598A2400" w14:textId="77777777" w:rsidR="00C14DB3" w:rsidRDefault="00E0389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Superhero fancy dress day. </w:t>
            </w:r>
          </w:p>
          <w:p w14:paraId="665CBFEB" w14:textId="77777777" w:rsidR="00E03897" w:rsidRDefault="00E0389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4F5FE5AA" w14:textId="1A4E2B5F" w:rsidR="002D5D6F" w:rsidRDefault="004D3352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Beach trip </w:t>
            </w:r>
          </w:p>
          <w:p w14:paraId="7F304A91" w14:textId="5FA9B419" w:rsidR="002D5D6F" w:rsidRDefault="004D3352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Blue Planet aquarium</w:t>
            </w:r>
          </w:p>
          <w:p w14:paraId="1B3407B9" w14:textId="77777777" w:rsidR="000806CD" w:rsidRDefault="000806C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9319C7" w14:textId="7AA99143" w:rsidR="00C14DB3" w:rsidRDefault="002D5D6F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F3B890B" w14:textId="4C78F671" w:rsidR="002D5D6F" w:rsidRDefault="002D5D6F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4DB3" w14:paraId="565B130C" w14:textId="77777777">
        <w:tc>
          <w:tcPr>
            <w:tcW w:w="2195" w:type="dxa"/>
          </w:tcPr>
          <w:p w14:paraId="330FA6E1" w14:textId="2393E6DF" w:rsidR="00C14DB3" w:rsidRDefault="0087211A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Core Texts</w:t>
            </w:r>
          </w:p>
          <w:p w14:paraId="7A81C918" w14:textId="77777777" w:rsidR="00C14DB3" w:rsidRDefault="00C14DB3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</w:p>
          <w:p w14:paraId="600CA93C" w14:textId="77777777" w:rsidR="00C14DB3" w:rsidRDefault="00C14DB3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95" w:type="dxa"/>
          </w:tcPr>
          <w:p w14:paraId="60C54507" w14:textId="77777777" w:rsidR="00C14DB3" w:rsidRDefault="00C562EC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We’re going on a bear hunt </w:t>
            </w:r>
          </w:p>
          <w:p w14:paraId="0AF5FC68" w14:textId="77777777" w:rsidR="00C562EC" w:rsidRDefault="00C562EC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Dear Zoo </w:t>
            </w:r>
          </w:p>
          <w:p w14:paraId="19E0D39C" w14:textId="77777777" w:rsidR="00C562EC" w:rsidRDefault="00C562EC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Owl Babies </w:t>
            </w:r>
          </w:p>
        </w:tc>
        <w:tc>
          <w:tcPr>
            <w:tcW w:w="2196" w:type="dxa"/>
          </w:tcPr>
          <w:p w14:paraId="7A8C8FE8" w14:textId="7D79A7F8" w:rsidR="00E03897" w:rsidRDefault="000C15CF" w:rsidP="000C15CF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Naughty bus </w:t>
            </w:r>
          </w:p>
          <w:p w14:paraId="10458E76" w14:textId="77777777" w:rsidR="00E03897" w:rsidRDefault="00E03897" w:rsidP="000C15CF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FE9E1A" w14:textId="77777777" w:rsidR="000C15CF" w:rsidRDefault="000C15CF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5" w:type="dxa"/>
          </w:tcPr>
          <w:p w14:paraId="1304116E" w14:textId="77777777" w:rsidR="000C15CF" w:rsidRDefault="000C15CF" w:rsidP="000C15CF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Lost and found</w:t>
            </w:r>
          </w:p>
          <w:p w14:paraId="1E1D7577" w14:textId="77777777" w:rsidR="00C14DB3" w:rsidRDefault="00C14DB3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6B301B2A" w14:textId="77777777" w:rsidR="00C14DB3" w:rsidRDefault="006B56C2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Bog baby</w:t>
            </w:r>
          </w:p>
          <w:p w14:paraId="2F8EF84B" w14:textId="77777777" w:rsidR="006B56C2" w:rsidRDefault="006B56C2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Ugly duckling</w:t>
            </w:r>
          </w:p>
          <w:p w14:paraId="1AD82D97" w14:textId="77777777" w:rsidR="006B56C2" w:rsidRDefault="006B56C2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Little Red Hen </w:t>
            </w:r>
          </w:p>
        </w:tc>
        <w:tc>
          <w:tcPr>
            <w:tcW w:w="2195" w:type="dxa"/>
          </w:tcPr>
          <w:p w14:paraId="7C0CCECD" w14:textId="77777777" w:rsidR="00C14DB3" w:rsidRDefault="00E0389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Supatato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259B33F" w14:textId="20477D95" w:rsidR="00E03897" w:rsidRDefault="00E0389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Midnight superhero </w:t>
            </w:r>
          </w:p>
        </w:tc>
        <w:tc>
          <w:tcPr>
            <w:tcW w:w="2196" w:type="dxa"/>
          </w:tcPr>
          <w:p w14:paraId="6544EE66" w14:textId="77777777" w:rsidR="00C14DB3" w:rsidRDefault="002D5D6F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Billy’s bucket </w:t>
            </w:r>
          </w:p>
          <w:p w14:paraId="1F2DA27B" w14:textId="48FE1189" w:rsidR="002D5D6F" w:rsidRDefault="002D5D6F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Rosie’s holiday</w:t>
            </w:r>
          </w:p>
          <w:p w14:paraId="43E2A89D" w14:textId="24D28E72" w:rsidR="004D3352" w:rsidRDefault="004D3352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Amazing sharks </w:t>
            </w:r>
          </w:p>
          <w:p w14:paraId="55F3A037" w14:textId="77777777" w:rsidR="002D5D6F" w:rsidRDefault="002D5D6F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3E7D55" w14:textId="76102AC0" w:rsidR="002D5D6F" w:rsidRDefault="002D5D6F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4DB3" w14:paraId="10229435" w14:textId="77777777">
        <w:tc>
          <w:tcPr>
            <w:tcW w:w="2195" w:type="dxa"/>
          </w:tcPr>
          <w:p w14:paraId="7EF6A639" w14:textId="43CFA9A5" w:rsidR="00C14DB3" w:rsidRDefault="00C14DB3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95" w:type="dxa"/>
          </w:tcPr>
          <w:p w14:paraId="5753C401" w14:textId="10AC0AC4" w:rsidR="00C14DB3" w:rsidRDefault="00C14DB3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43933866" w14:textId="77777777" w:rsidR="00C14DB3" w:rsidRDefault="00C14DB3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5" w:type="dxa"/>
          </w:tcPr>
          <w:p w14:paraId="01E77953" w14:textId="77777777" w:rsidR="00C14DB3" w:rsidRDefault="00C14DB3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28261795" w14:textId="77777777" w:rsidR="00C14DB3" w:rsidRDefault="00C14DB3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5" w:type="dxa"/>
          </w:tcPr>
          <w:p w14:paraId="58636BF9" w14:textId="77777777" w:rsidR="00C14DB3" w:rsidRDefault="00C14DB3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79320CD1" w14:textId="77777777" w:rsidR="00C14DB3" w:rsidRDefault="00C14DB3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4DB3" w14:paraId="2E561A9B" w14:textId="77777777">
        <w:tc>
          <w:tcPr>
            <w:tcW w:w="2195" w:type="dxa"/>
          </w:tcPr>
          <w:p w14:paraId="199C667C" w14:textId="77777777" w:rsidR="00C14DB3" w:rsidRDefault="00C562EC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Understanding of the World</w:t>
            </w:r>
          </w:p>
        </w:tc>
        <w:tc>
          <w:tcPr>
            <w:tcW w:w="2195" w:type="dxa"/>
          </w:tcPr>
          <w:p w14:paraId="2014637D" w14:textId="77777777" w:rsidR="00C14DB3" w:rsidRDefault="00C562EC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Animals and countries (Global Link)</w:t>
            </w:r>
          </w:p>
          <w:p w14:paraId="49396DFA" w14:textId="77777777" w:rsidR="00C562EC" w:rsidRDefault="00C562EC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Animal types </w:t>
            </w:r>
          </w:p>
        </w:tc>
        <w:tc>
          <w:tcPr>
            <w:tcW w:w="2196" w:type="dxa"/>
          </w:tcPr>
          <w:p w14:paraId="3B3CF92C" w14:textId="77777777" w:rsidR="00C14DB3" w:rsidRDefault="000C15CF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Salt and water (bus rescue) </w:t>
            </w:r>
          </w:p>
          <w:p w14:paraId="2D2FCF4C" w14:textId="77777777" w:rsidR="000C15CF" w:rsidRDefault="000C15CF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Melting </w:t>
            </w:r>
          </w:p>
          <w:p w14:paraId="1E3066EF" w14:textId="77777777" w:rsidR="000C15CF" w:rsidRDefault="000C15CF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Seasonal walks </w:t>
            </w:r>
          </w:p>
        </w:tc>
        <w:tc>
          <w:tcPr>
            <w:tcW w:w="2195" w:type="dxa"/>
          </w:tcPr>
          <w:p w14:paraId="41E9ADE0" w14:textId="77777777" w:rsidR="00C14DB3" w:rsidRDefault="00C14DB3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3CC0360E" w14:textId="77777777" w:rsidR="00C14DB3" w:rsidRDefault="006B56C2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Growing </w:t>
            </w:r>
          </w:p>
          <w:p w14:paraId="34E67C19" w14:textId="77777777" w:rsidR="006B56C2" w:rsidRDefault="006B56C2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Habitats </w:t>
            </w:r>
          </w:p>
          <w:p w14:paraId="093389BA" w14:textId="77777777" w:rsidR="006B56C2" w:rsidRDefault="006B56C2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Life cycles </w:t>
            </w:r>
          </w:p>
        </w:tc>
        <w:tc>
          <w:tcPr>
            <w:tcW w:w="2195" w:type="dxa"/>
          </w:tcPr>
          <w:p w14:paraId="1937525B" w14:textId="77777777" w:rsidR="00C14DB3" w:rsidRDefault="00C14DB3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7A5F1FDB" w14:textId="7C6109A6" w:rsidR="00F85679" w:rsidRDefault="004D3352" w:rsidP="004D3352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 everything that lives in the sea a fish</w:t>
            </w:r>
          </w:p>
        </w:tc>
      </w:tr>
      <w:tr w:rsidR="00C14DB3" w14:paraId="46E07597" w14:textId="77777777">
        <w:tc>
          <w:tcPr>
            <w:tcW w:w="2195" w:type="dxa"/>
          </w:tcPr>
          <w:p w14:paraId="38478480" w14:textId="17863AB5" w:rsidR="00C562EC" w:rsidRDefault="00C562EC" w:rsidP="00C562EC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Expressive Arts and Design links </w:t>
            </w:r>
          </w:p>
          <w:p w14:paraId="2AB2F453" w14:textId="77777777" w:rsidR="00C14DB3" w:rsidRDefault="00C14DB3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5" w:type="dxa"/>
          </w:tcPr>
          <w:p w14:paraId="2E53D51E" w14:textId="77777777" w:rsidR="00C562EC" w:rsidRDefault="00C562EC" w:rsidP="00C562EC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Collage</w:t>
            </w:r>
          </w:p>
          <w:p w14:paraId="6123A5E1" w14:textId="77777777" w:rsidR="00C562EC" w:rsidRDefault="00C562EC" w:rsidP="00C562EC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Scissor Skills </w:t>
            </w:r>
          </w:p>
          <w:p w14:paraId="2F9F9B9B" w14:textId="77777777" w:rsidR="00C562EC" w:rsidRDefault="00C562EC" w:rsidP="00C562EC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Playdough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9214E3F" w14:textId="77777777" w:rsidR="00C14DB3" w:rsidRDefault="00C562EC" w:rsidP="00C562EC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Junk modelling</w:t>
            </w:r>
          </w:p>
          <w:p w14:paraId="2DC37E8F" w14:textId="77777777" w:rsidR="006B56C2" w:rsidRDefault="006B56C2" w:rsidP="00C562EC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Patterns with animal prints</w:t>
            </w:r>
          </w:p>
        </w:tc>
        <w:tc>
          <w:tcPr>
            <w:tcW w:w="2196" w:type="dxa"/>
          </w:tcPr>
          <w:p w14:paraId="3FDB0C37" w14:textId="77777777" w:rsidR="00C14DB3" w:rsidRDefault="000C15CF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Printing</w:t>
            </w:r>
          </w:p>
          <w:p w14:paraId="517072C5" w14:textId="77777777" w:rsidR="000C15CF" w:rsidRDefault="000C15CF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Patterns </w:t>
            </w:r>
          </w:p>
          <w:p w14:paraId="61EFD2C5" w14:textId="77777777" w:rsidR="000C15CF" w:rsidRDefault="000C15CF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5" w:type="dxa"/>
          </w:tcPr>
          <w:p w14:paraId="4875BC4A" w14:textId="77777777" w:rsidR="00C14DB3" w:rsidRDefault="00C14DB3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67C52BDC" w14:textId="77777777" w:rsidR="00C14DB3" w:rsidRDefault="00C14DB3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5" w:type="dxa"/>
          </w:tcPr>
          <w:p w14:paraId="123093FB" w14:textId="77777777" w:rsidR="00C14DB3" w:rsidRDefault="00C14DB3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0A0FB98F" w14:textId="77777777" w:rsidR="00C14DB3" w:rsidRDefault="002D5D6F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Beach frame for graduation </w:t>
            </w:r>
          </w:p>
          <w:p w14:paraId="2451A5C1" w14:textId="77777777" w:rsidR="002D5D6F" w:rsidRDefault="00C850F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Texture with different media.</w:t>
            </w:r>
          </w:p>
          <w:p w14:paraId="12090602" w14:textId="77777777" w:rsidR="00C850F0" w:rsidRDefault="00C850F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Shape </w:t>
            </w:r>
          </w:p>
          <w:p w14:paraId="6CA9BDBA" w14:textId="4EB7E906" w:rsidR="00C850F0" w:rsidRDefault="00C850F0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Rubbings </w:t>
            </w:r>
          </w:p>
        </w:tc>
      </w:tr>
      <w:tr w:rsidR="00C562EC" w14:paraId="1F054D09" w14:textId="77777777">
        <w:tc>
          <w:tcPr>
            <w:tcW w:w="2195" w:type="dxa"/>
          </w:tcPr>
          <w:p w14:paraId="2C0C06C9" w14:textId="283DA799" w:rsidR="00C562EC" w:rsidRDefault="00C562EC" w:rsidP="00C562EC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Role Play</w:t>
            </w:r>
          </w:p>
        </w:tc>
        <w:tc>
          <w:tcPr>
            <w:tcW w:w="2195" w:type="dxa"/>
          </w:tcPr>
          <w:p w14:paraId="646D1A32" w14:textId="77777777" w:rsidR="00C562EC" w:rsidRDefault="00C562EC" w:rsidP="00C562EC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Zoo</w:t>
            </w:r>
          </w:p>
          <w:p w14:paraId="4892CD73" w14:textId="77777777" w:rsidR="00C562EC" w:rsidRDefault="00C562EC" w:rsidP="00C562EC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Farm </w:t>
            </w:r>
          </w:p>
          <w:p w14:paraId="42E09416" w14:textId="77777777" w:rsidR="00C562EC" w:rsidRDefault="00C562EC" w:rsidP="00C562EC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Vet </w:t>
            </w:r>
          </w:p>
          <w:p w14:paraId="3C9DEBA1" w14:textId="77777777" w:rsidR="00C562EC" w:rsidRDefault="00C562EC" w:rsidP="00C562EC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Pet shop </w:t>
            </w:r>
          </w:p>
        </w:tc>
        <w:tc>
          <w:tcPr>
            <w:tcW w:w="2196" w:type="dxa"/>
          </w:tcPr>
          <w:p w14:paraId="11655EF3" w14:textId="77777777" w:rsidR="00C562EC" w:rsidRDefault="000C15CF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Bus </w:t>
            </w:r>
          </w:p>
          <w:p w14:paraId="78F8537C" w14:textId="77777777" w:rsidR="000C15CF" w:rsidRDefault="000C15CF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5" w:type="dxa"/>
          </w:tcPr>
          <w:p w14:paraId="69A7B9A0" w14:textId="77777777" w:rsidR="00C562EC" w:rsidRDefault="00C562EC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62891972" w14:textId="6AE73B02" w:rsidR="00C562EC" w:rsidRDefault="002D5D6F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Jungle </w:t>
            </w:r>
          </w:p>
        </w:tc>
        <w:tc>
          <w:tcPr>
            <w:tcW w:w="2195" w:type="dxa"/>
          </w:tcPr>
          <w:p w14:paraId="40A220F3" w14:textId="77777777" w:rsidR="00C562EC" w:rsidRDefault="00C562EC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26D6F1C1" w14:textId="126FED17" w:rsidR="00C562EC" w:rsidRDefault="002D5D6F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Beach </w:t>
            </w:r>
          </w:p>
        </w:tc>
      </w:tr>
      <w:tr w:rsidR="00C14DB3" w14:paraId="3E35D594" w14:textId="77777777">
        <w:tc>
          <w:tcPr>
            <w:tcW w:w="2195" w:type="dxa"/>
          </w:tcPr>
          <w:p w14:paraId="29691688" w14:textId="77777777" w:rsidR="00C562EC" w:rsidRDefault="00C562EC" w:rsidP="00C562EC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Computing</w:t>
            </w:r>
          </w:p>
          <w:p w14:paraId="3F922517" w14:textId="77777777" w:rsidR="00C14DB3" w:rsidRDefault="00C562EC" w:rsidP="00C562EC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e-safety throughout</w:t>
            </w:r>
          </w:p>
        </w:tc>
        <w:tc>
          <w:tcPr>
            <w:tcW w:w="2195" w:type="dxa"/>
          </w:tcPr>
          <w:p w14:paraId="64A5BA58" w14:textId="77777777" w:rsidR="00C562EC" w:rsidRDefault="00C562EC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Chatterpics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4EABDC0" w14:textId="77777777" w:rsidR="00C562EC" w:rsidRDefault="00C562EC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96" w:type="dxa"/>
          </w:tcPr>
          <w:p w14:paraId="7C7E4B48" w14:textId="77777777" w:rsidR="00C14DB3" w:rsidRDefault="00C14DB3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5" w:type="dxa"/>
          </w:tcPr>
          <w:p w14:paraId="141B15E0" w14:textId="77777777" w:rsidR="00C14DB3" w:rsidRDefault="00C14DB3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6E22EAA5" w14:textId="77777777" w:rsidR="00C14DB3" w:rsidRDefault="00C14DB3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5" w:type="dxa"/>
          </w:tcPr>
          <w:p w14:paraId="4C90A597" w14:textId="77777777" w:rsidR="00C14DB3" w:rsidRDefault="00C14DB3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642D7030" w14:textId="40D09780" w:rsidR="00C14DB3" w:rsidRDefault="00E5621A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Google earth</w:t>
            </w:r>
          </w:p>
        </w:tc>
      </w:tr>
      <w:tr w:rsidR="00C14DB3" w14:paraId="28CC323F" w14:textId="77777777">
        <w:tc>
          <w:tcPr>
            <w:tcW w:w="15368" w:type="dxa"/>
            <w:gridSpan w:val="7"/>
            <w:shd w:val="clear" w:color="auto" w:fill="BDD7EE"/>
          </w:tcPr>
          <w:p w14:paraId="324F5713" w14:textId="77777777" w:rsidR="00C14DB3" w:rsidRDefault="00C14DB3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03897" w14:paraId="725ED484" w14:textId="77777777" w:rsidTr="00E03897">
        <w:trPr>
          <w:trHeight w:val="200"/>
        </w:trPr>
        <w:tc>
          <w:tcPr>
            <w:tcW w:w="2195" w:type="dxa"/>
          </w:tcPr>
          <w:p w14:paraId="3CB05329" w14:textId="77777777" w:rsidR="00E03897" w:rsidRDefault="00E03897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British Value links </w:t>
            </w:r>
          </w:p>
        </w:tc>
        <w:tc>
          <w:tcPr>
            <w:tcW w:w="2195" w:type="dxa"/>
          </w:tcPr>
          <w:p w14:paraId="53730F2E" w14:textId="77777777" w:rsidR="00E03897" w:rsidRDefault="00E0389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Differences (tolerance) </w:t>
            </w:r>
          </w:p>
        </w:tc>
        <w:tc>
          <w:tcPr>
            <w:tcW w:w="2196" w:type="dxa"/>
          </w:tcPr>
          <w:p w14:paraId="5776FF3C" w14:textId="77777777" w:rsidR="00E03897" w:rsidRDefault="00E0389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Individual liberty (choice of doing the right think) </w:t>
            </w:r>
          </w:p>
          <w:p w14:paraId="001A35E6" w14:textId="0B2A8DBF" w:rsidR="00E03897" w:rsidRDefault="00E0389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Rule of Law </w:t>
            </w:r>
          </w:p>
        </w:tc>
        <w:tc>
          <w:tcPr>
            <w:tcW w:w="2195" w:type="dxa"/>
          </w:tcPr>
          <w:p w14:paraId="08927866" w14:textId="77777777" w:rsidR="00E03897" w:rsidRDefault="00E0389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76218B3D" w14:textId="77777777" w:rsidR="00E03897" w:rsidRDefault="00E0389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Mutual respect </w:t>
            </w:r>
          </w:p>
        </w:tc>
        <w:tc>
          <w:tcPr>
            <w:tcW w:w="2195" w:type="dxa"/>
          </w:tcPr>
          <w:p w14:paraId="01463733" w14:textId="69777B8D" w:rsidR="00E03897" w:rsidRDefault="001D6AC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Democracy</w:t>
            </w:r>
            <w:bookmarkStart w:id="1" w:name="_GoBack"/>
            <w:bookmarkEnd w:id="1"/>
            <w:r w:rsidR="00E03897">
              <w:rPr>
                <w:rFonts w:ascii="Arial" w:eastAsia="Arial" w:hAnsi="Arial" w:cs="Arial"/>
                <w:sz w:val="20"/>
                <w:szCs w:val="20"/>
              </w:rPr>
              <w:t xml:space="preserve"> – tally chart and voting for favourite superhero </w:t>
            </w:r>
          </w:p>
        </w:tc>
        <w:tc>
          <w:tcPr>
            <w:tcW w:w="2196" w:type="dxa"/>
          </w:tcPr>
          <w:p w14:paraId="7FE7957D" w14:textId="04AD23E2" w:rsidR="00E03897" w:rsidRDefault="00E03897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6AC1" w14:paraId="123EB9CF" w14:textId="77777777" w:rsidTr="00E03897">
        <w:trPr>
          <w:trHeight w:val="200"/>
        </w:trPr>
        <w:tc>
          <w:tcPr>
            <w:tcW w:w="2195" w:type="dxa"/>
          </w:tcPr>
          <w:p w14:paraId="3FD4926D" w14:textId="0B6B04E8" w:rsidR="001D6AC1" w:rsidRDefault="001D6AC1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Global links</w:t>
            </w:r>
          </w:p>
        </w:tc>
        <w:tc>
          <w:tcPr>
            <w:tcW w:w="2195" w:type="dxa"/>
          </w:tcPr>
          <w:p w14:paraId="590243ED" w14:textId="23A7EF6E" w:rsidR="001D6AC1" w:rsidRDefault="001D6AC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Compare self against others noticing similarities and differences</w:t>
            </w:r>
          </w:p>
        </w:tc>
        <w:tc>
          <w:tcPr>
            <w:tcW w:w="2196" w:type="dxa"/>
          </w:tcPr>
          <w:p w14:paraId="46F4BD41" w14:textId="1A500F2A" w:rsidR="001D6AC1" w:rsidRDefault="001D6AC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life might be like in different places?</w:t>
            </w:r>
          </w:p>
        </w:tc>
        <w:tc>
          <w:tcPr>
            <w:tcW w:w="2195" w:type="dxa"/>
          </w:tcPr>
          <w:p w14:paraId="360D3E81" w14:textId="77777777" w:rsidR="001D6AC1" w:rsidRDefault="001D6AC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3523B72D" w14:textId="77777777" w:rsidR="001D6AC1" w:rsidRDefault="001D6AC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5" w:type="dxa"/>
          </w:tcPr>
          <w:p w14:paraId="36370ACC" w14:textId="77777777" w:rsidR="001D6AC1" w:rsidRDefault="001D6AC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78A5F897" w14:textId="77777777" w:rsidR="001D6AC1" w:rsidRDefault="001D6AC1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BBBF3D7" w14:textId="77777777" w:rsidR="00C14DB3" w:rsidRDefault="00C14DB3">
      <w:pPr>
        <w:pStyle w:val="Normal1"/>
        <w:rPr>
          <w:rFonts w:ascii="Arial" w:eastAsia="Arial" w:hAnsi="Arial" w:cs="Arial"/>
          <w:color w:val="7030A0"/>
          <w:sz w:val="24"/>
          <w:szCs w:val="24"/>
        </w:rPr>
      </w:pPr>
    </w:p>
    <w:p w14:paraId="34866443" w14:textId="77777777" w:rsidR="00C14DB3" w:rsidRDefault="00C14DB3">
      <w:pPr>
        <w:pStyle w:val="Normal1"/>
        <w:rPr>
          <w:rFonts w:ascii="Arial" w:eastAsia="Arial" w:hAnsi="Arial" w:cs="Arial"/>
          <w:color w:val="7030A0"/>
          <w:sz w:val="24"/>
          <w:szCs w:val="24"/>
        </w:rPr>
      </w:pPr>
    </w:p>
    <w:p w14:paraId="22C12586" w14:textId="77777777" w:rsidR="00C14DB3" w:rsidRDefault="00C14DB3">
      <w:pPr>
        <w:pStyle w:val="Normal1"/>
        <w:rPr>
          <w:rFonts w:ascii="Arial" w:eastAsia="Arial" w:hAnsi="Arial" w:cs="Arial"/>
          <w:color w:val="7030A0"/>
          <w:sz w:val="24"/>
          <w:szCs w:val="24"/>
        </w:rPr>
      </w:pPr>
    </w:p>
    <w:sectPr w:rsidR="00C14DB3" w:rsidSect="00C14DB3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B3"/>
    <w:rsid w:val="000806CD"/>
    <w:rsid w:val="000C15CF"/>
    <w:rsid w:val="0010328D"/>
    <w:rsid w:val="00162D3B"/>
    <w:rsid w:val="001D6AC1"/>
    <w:rsid w:val="002D5D6F"/>
    <w:rsid w:val="004A2F0D"/>
    <w:rsid w:val="004D3352"/>
    <w:rsid w:val="00527A5B"/>
    <w:rsid w:val="005749B3"/>
    <w:rsid w:val="00574BD5"/>
    <w:rsid w:val="006B56C2"/>
    <w:rsid w:val="0087211A"/>
    <w:rsid w:val="00C14DB3"/>
    <w:rsid w:val="00C562EC"/>
    <w:rsid w:val="00C850F0"/>
    <w:rsid w:val="00E03897"/>
    <w:rsid w:val="00E5621A"/>
    <w:rsid w:val="00F8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8A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C14D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14D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14D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14D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C14DB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C14D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14DB3"/>
  </w:style>
  <w:style w:type="paragraph" w:styleId="Title">
    <w:name w:val="Title"/>
    <w:basedOn w:val="Normal1"/>
    <w:next w:val="Normal1"/>
    <w:rsid w:val="00C14DB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14D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14D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C14D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14D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14D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14D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C14DB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C14D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14DB3"/>
  </w:style>
  <w:style w:type="paragraph" w:styleId="Title">
    <w:name w:val="Title"/>
    <w:basedOn w:val="Normal1"/>
    <w:next w:val="Normal1"/>
    <w:rsid w:val="00C14DB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14D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14D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sch8752707</cp:lastModifiedBy>
  <cp:revision>2</cp:revision>
  <dcterms:created xsi:type="dcterms:W3CDTF">2018-09-17T12:56:00Z</dcterms:created>
  <dcterms:modified xsi:type="dcterms:W3CDTF">2018-09-17T12:56:00Z</dcterms:modified>
</cp:coreProperties>
</file>